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1900" w14:textId="77777777" w:rsidR="00D557B0" w:rsidRDefault="00270A23" w:rsidP="00F10676">
      <w:pPr>
        <w:tabs>
          <w:tab w:val="left" w:pos="2805"/>
          <w:tab w:val="center" w:pos="4680"/>
        </w:tabs>
        <w:jc w:val="center"/>
        <w:rPr>
          <w:sz w:val="44"/>
        </w:rPr>
      </w:pPr>
      <w:r w:rsidRPr="00F10676">
        <w:rPr>
          <w:sz w:val="44"/>
        </w:rPr>
        <w:t>Horse Unit Lesson Schedule</w:t>
      </w:r>
    </w:p>
    <w:p w14:paraId="085F1901" w14:textId="77777777" w:rsidR="00F10676" w:rsidRDefault="00F10676" w:rsidP="00F10676">
      <w:pPr>
        <w:tabs>
          <w:tab w:val="left" w:pos="2805"/>
          <w:tab w:val="center" w:pos="4680"/>
        </w:tabs>
        <w:rPr>
          <w:sz w:val="44"/>
        </w:rPr>
      </w:pPr>
    </w:p>
    <w:p w14:paraId="085F1902" w14:textId="77777777" w:rsidR="00F10676" w:rsidRPr="00F10676" w:rsidRDefault="00F10676" w:rsidP="00F10676">
      <w:pPr>
        <w:tabs>
          <w:tab w:val="left" w:pos="2805"/>
          <w:tab w:val="center" w:pos="4680"/>
        </w:tabs>
        <w:rPr>
          <w:sz w:val="44"/>
        </w:rPr>
      </w:pPr>
    </w:p>
    <w:p w14:paraId="085F1903" w14:textId="225467BF" w:rsidR="00270A23" w:rsidRPr="00F10676" w:rsidRDefault="00A90303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Thurs</w:t>
      </w:r>
      <w:r w:rsidR="00F10676">
        <w:rPr>
          <w:sz w:val="28"/>
        </w:rPr>
        <w:t xml:space="preserve">day,  </w:t>
      </w:r>
      <w:r>
        <w:rPr>
          <w:sz w:val="28"/>
        </w:rPr>
        <w:t>Sept 12</w:t>
      </w:r>
      <w:r w:rsidR="001D57F2" w:rsidRPr="00F10676">
        <w:rPr>
          <w:sz w:val="28"/>
        </w:rPr>
        <w:t xml:space="preserve">- </w:t>
      </w:r>
      <w:r w:rsidR="00270A23" w:rsidRPr="00F10676">
        <w:rPr>
          <w:sz w:val="28"/>
        </w:rPr>
        <w:t>Evolution and history of horses- Hartfield</w:t>
      </w:r>
    </w:p>
    <w:p w14:paraId="085F1904" w14:textId="28E62923" w:rsidR="00270A23" w:rsidRPr="00F10676" w:rsidRDefault="009D603E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Thur</w:t>
      </w:r>
      <w:bookmarkStart w:id="0" w:name="_GoBack"/>
      <w:bookmarkEnd w:id="0"/>
      <w:r w:rsidR="00F10676">
        <w:rPr>
          <w:sz w:val="28"/>
        </w:rPr>
        <w:t xml:space="preserve">sday,  </w:t>
      </w:r>
      <w:r w:rsidR="00A90303">
        <w:rPr>
          <w:sz w:val="28"/>
        </w:rPr>
        <w:t>Sept 12</w:t>
      </w:r>
      <w:r w:rsidR="001D57F2" w:rsidRPr="00F10676">
        <w:rPr>
          <w:sz w:val="28"/>
        </w:rPr>
        <w:t>-</w:t>
      </w:r>
      <w:r w:rsidR="00270A23" w:rsidRPr="00F10676">
        <w:rPr>
          <w:sz w:val="28"/>
        </w:rPr>
        <w:t xml:space="preserve">Parts of the horse- </w:t>
      </w:r>
      <w:r w:rsidR="00A90303">
        <w:rPr>
          <w:sz w:val="28"/>
        </w:rPr>
        <w:t>Hannah and Hunter</w:t>
      </w:r>
    </w:p>
    <w:p w14:paraId="085F1905" w14:textId="2E6828FC" w:rsidR="001D57F2" w:rsidRPr="00F10676" w:rsidRDefault="00922921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Fri</w:t>
      </w:r>
      <w:r w:rsidR="00F10676">
        <w:rPr>
          <w:sz w:val="28"/>
        </w:rPr>
        <w:t xml:space="preserve">day,  </w:t>
      </w:r>
      <w:r w:rsidR="00A90303">
        <w:rPr>
          <w:sz w:val="28"/>
        </w:rPr>
        <w:t>Sept 13</w:t>
      </w:r>
      <w:r w:rsidR="001D57F2" w:rsidRPr="00F10676">
        <w:rPr>
          <w:sz w:val="28"/>
        </w:rPr>
        <w:t>-</w:t>
      </w:r>
      <w:r w:rsidR="009D603E" w:rsidRPr="009D603E">
        <w:rPr>
          <w:sz w:val="28"/>
        </w:rPr>
        <w:t xml:space="preserve"> </w:t>
      </w:r>
      <w:r w:rsidR="009D603E" w:rsidRPr="00F10676">
        <w:rPr>
          <w:sz w:val="28"/>
        </w:rPr>
        <w:t xml:space="preserve">Interpreting Horse Cues- </w:t>
      </w:r>
      <w:r w:rsidR="009D603E">
        <w:rPr>
          <w:sz w:val="28"/>
        </w:rPr>
        <w:t>Hartfield</w:t>
      </w:r>
    </w:p>
    <w:p w14:paraId="085F1906" w14:textId="7FDB2AB6" w:rsidR="00270A23" w:rsidRPr="00F10676" w:rsidRDefault="00A90303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Mon</w:t>
      </w:r>
      <w:r w:rsidR="00F10676">
        <w:rPr>
          <w:sz w:val="28"/>
        </w:rPr>
        <w:t xml:space="preserve">day,  </w:t>
      </w:r>
      <w:r>
        <w:rPr>
          <w:sz w:val="28"/>
        </w:rPr>
        <w:t>Sept 16</w:t>
      </w:r>
      <w:r w:rsidR="001D57F2" w:rsidRPr="00F10676">
        <w:rPr>
          <w:sz w:val="28"/>
        </w:rPr>
        <w:t>-</w:t>
      </w:r>
      <w:r w:rsidR="00270A23" w:rsidRPr="00F10676">
        <w:rPr>
          <w:sz w:val="28"/>
        </w:rPr>
        <w:t xml:space="preserve">Breeds- </w:t>
      </w:r>
      <w:r>
        <w:rPr>
          <w:sz w:val="28"/>
        </w:rPr>
        <w:t>Katie and Ryan</w:t>
      </w:r>
    </w:p>
    <w:p w14:paraId="085F1907" w14:textId="48DC7D8C" w:rsidR="00270A23" w:rsidRPr="00F10676" w:rsidRDefault="00A90303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Tues</w:t>
      </w:r>
      <w:r w:rsidR="00F10676">
        <w:rPr>
          <w:sz w:val="28"/>
        </w:rPr>
        <w:t xml:space="preserve">day,  </w:t>
      </w:r>
      <w:r w:rsidR="001D57F2" w:rsidRPr="00F10676">
        <w:rPr>
          <w:sz w:val="28"/>
        </w:rPr>
        <w:t xml:space="preserve">Sept </w:t>
      </w:r>
      <w:r>
        <w:rPr>
          <w:sz w:val="28"/>
        </w:rPr>
        <w:t>17</w:t>
      </w:r>
      <w:r w:rsidR="001D57F2" w:rsidRPr="00F10676">
        <w:rPr>
          <w:sz w:val="28"/>
        </w:rPr>
        <w:t>-</w:t>
      </w:r>
      <w:r w:rsidR="00270A23" w:rsidRPr="00F10676">
        <w:rPr>
          <w:sz w:val="28"/>
        </w:rPr>
        <w:t xml:space="preserve">Markings and Colors- </w:t>
      </w:r>
      <w:r>
        <w:rPr>
          <w:sz w:val="28"/>
        </w:rPr>
        <w:t>Kenzie and Justin</w:t>
      </w:r>
    </w:p>
    <w:p w14:paraId="085F1908" w14:textId="36FF1C00" w:rsidR="00270A23" w:rsidRPr="00F10676" w:rsidRDefault="00A90303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Thurs</w:t>
      </w:r>
      <w:r w:rsidR="00F10676">
        <w:rPr>
          <w:sz w:val="28"/>
        </w:rPr>
        <w:t xml:space="preserve">day,  </w:t>
      </w:r>
      <w:r>
        <w:rPr>
          <w:sz w:val="28"/>
        </w:rPr>
        <w:t>Sept 19</w:t>
      </w:r>
      <w:r w:rsidR="001D57F2" w:rsidRPr="00F10676">
        <w:rPr>
          <w:sz w:val="28"/>
        </w:rPr>
        <w:t>-</w:t>
      </w:r>
      <w:r w:rsidR="00270A23" w:rsidRPr="00F10676">
        <w:rPr>
          <w:sz w:val="28"/>
        </w:rPr>
        <w:t xml:space="preserve">Basic horse nutrition- </w:t>
      </w:r>
      <w:r>
        <w:rPr>
          <w:sz w:val="28"/>
        </w:rPr>
        <w:t>Jacob and Ethan</w:t>
      </w:r>
    </w:p>
    <w:p w14:paraId="085F1909" w14:textId="6921A234" w:rsidR="00270A23" w:rsidRPr="00F10676" w:rsidRDefault="00A90303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Thurs</w:t>
      </w:r>
      <w:r w:rsidR="00F10676">
        <w:rPr>
          <w:sz w:val="28"/>
        </w:rPr>
        <w:t xml:space="preserve">day,  </w:t>
      </w:r>
      <w:r>
        <w:rPr>
          <w:sz w:val="28"/>
        </w:rPr>
        <w:t>Sept 19</w:t>
      </w:r>
      <w:r w:rsidR="001D57F2" w:rsidRPr="00F10676">
        <w:rPr>
          <w:sz w:val="28"/>
        </w:rPr>
        <w:t>-</w:t>
      </w:r>
      <w:r w:rsidR="009D603E">
        <w:rPr>
          <w:sz w:val="28"/>
        </w:rPr>
        <w:t xml:space="preserve"> </w:t>
      </w:r>
      <w:r w:rsidR="009D603E" w:rsidRPr="00F10676">
        <w:rPr>
          <w:sz w:val="28"/>
        </w:rPr>
        <w:t xml:space="preserve">Tack ID- </w:t>
      </w:r>
      <w:r w:rsidR="009D603E">
        <w:rPr>
          <w:sz w:val="28"/>
        </w:rPr>
        <w:t>Kira and Brad</w:t>
      </w:r>
    </w:p>
    <w:p w14:paraId="085F190A" w14:textId="4D62A06A" w:rsidR="00270A23" w:rsidRPr="00F10676" w:rsidRDefault="00A90303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Fri</w:t>
      </w:r>
      <w:r w:rsidR="00F10676">
        <w:rPr>
          <w:sz w:val="28"/>
        </w:rPr>
        <w:t xml:space="preserve">day,  </w:t>
      </w:r>
      <w:r>
        <w:rPr>
          <w:sz w:val="28"/>
        </w:rPr>
        <w:t>Sept 20</w:t>
      </w:r>
      <w:r w:rsidR="001D57F2" w:rsidRPr="00F10676">
        <w:rPr>
          <w:sz w:val="28"/>
        </w:rPr>
        <w:t>-</w:t>
      </w:r>
      <w:r w:rsidR="00270A23" w:rsidRPr="00F10676">
        <w:rPr>
          <w:sz w:val="28"/>
        </w:rPr>
        <w:t xml:space="preserve">Grooming- </w:t>
      </w:r>
      <w:r>
        <w:rPr>
          <w:sz w:val="28"/>
        </w:rPr>
        <w:t>Sara and Patricia</w:t>
      </w:r>
    </w:p>
    <w:p w14:paraId="085F190B" w14:textId="24404F21" w:rsidR="00270A23" w:rsidRPr="00F10676" w:rsidRDefault="00A90303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Mon</w:t>
      </w:r>
      <w:r w:rsidR="00F10676">
        <w:rPr>
          <w:sz w:val="28"/>
        </w:rPr>
        <w:t xml:space="preserve">day,  </w:t>
      </w:r>
      <w:r>
        <w:rPr>
          <w:sz w:val="28"/>
        </w:rPr>
        <w:t>Sept 23</w:t>
      </w:r>
      <w:r w:rsidR="001D57F2" w:rsidRPr="00F10676">
        <w:rPr>
          <w:sz w:val="28"/>
        </w:rPr>
        <w:t>-</w:t>
      </w:r>
      <w:r w:rsidR="00270A23" w:rsidRPr="00F10676">
        <w:rPr>
          <w:sz w:val="28"/>
        </w:rPr>
        <w:t xml:space="preserve">Horse Eval- </w:t>
      </w:r>
      <w:r>
        <w:rPr>
          <w:sz w:val="28"/>
        </w:rPr>
        <w:t>Hartfield</w:t>
      </w:r>
    </w:p>
    <w:p w14:paraId="085F190C" w14:textId="40101A29" w:rsidR="00270A23" w:rsidRDefault="00A90303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Tues</w:t>
      </w:r>
      <w:r w:rsidR="00F10676">
        <w:rPr>
          <w:sz w:val="28"/>
        </w:rPr>
        <w:t xml:space="preserve">day,  </w:t>
      </w:r>
      <w:r>
        <w:rPr>
          <w:sz w:val="28"/>
        </w:rPr>
        <w:t>Sept 24</w:t>
      </w:r>
      <w:r w:rsidR="001D57F2" w:rsidRPr="00F10676">
        <w:rPr>
          <w:sz w:val="28"/>
        </w:rPr>
        <w:t>-</w:t>
      </w:r>
      <w:r w:rsidR="00270A23" w:rsidRPr="00F10676">
        <w:rPr>
          <w:sz w:val="28"/>
        </w:rPr>
        <w:t xml:space="preserve">Horse Careers- </w:t>
      </w:r>
      <w:r>
        <w:rPr>
          <w:sz w:val="28"/>
        </w:rPr>
        <w:t>Hartfield</w:t>
      </w:r>
    </w:p>
    <w:p w14:paraId="085F190D" w14:textId="77777777" w:rsidR="00F10676" w:rsidRDefault="00F10676" w:rsidP="00F10676">
      <w:pPr>
        <w:spacing w:line="360" w:lineRule="auto"/>
        <w:jc w:val="center"/>
        <w:rPr>
          <w:sz w:val="28"/>
        </w:rPr>
      </w:pPr>
    </w:p>
    <w:p w14:paraId="085F190E" w14:textId="2B5401DF" w:rsidR="00F10676" w:rsidRPr="00F10676" w:rsidRDefault="00A90303" w:rsidP="00F10676">
      <w:pPr>
        <w:spacing w:line="360" w:lineRule="auto"/>
        <w:jc w:val="center"/>
        <w:rPr>
          <w:sz w:val="28"/>
        </w:rPr>
      </w:pPr>
      <w:r>
        <w:rPr>
          <w:sz w:val="28"/>
        </w:rPr>
        <w:t>Unit Exam- Sept 26</w:t>
      </w:r>
    </w:p>
    <w:sectPr w:rsidR="00F10676" w:rsidRPr="00F1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23"/>
    <w:rsid w:val="001D57F2"/>
    <w:rsid w:val="00270A23"/>
    <w:rsid w:val="00783686"/>
    <w:rsid w:val="00922921"/>
    <w:rsid w:val="009D603E"/>
    <w:rsid w:val="00A90303"/>
    <w:rsid w:val="00AA2B67"/>
    <w:rsid w:val="00F1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1900"/>
  <w15:docId w15:val="{1E98E15D-E26C-42A1-8CAD-8F0C1731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3" ma:contentTypeDescription="Create a new document." ma:contentTypeScope="" ma:versionID="d092625890c34c4035b3d4d13c618c88">
  <xsd:schema xmlns:xsd="http://www.w3.org/2001/XMLSchema" xmlns:xs="http://www.w3.org/2001/XMLSchema" xmlns:p="http://schemas.microsoft.com/office/2006/metadata/properties" xmlns:ns3="db580473-a3f8-47e9-aa20-0a927044ca80" xmlns:ns4="a315480c-c300-4866-b02b-14f7333200b9" targetNamespace="http://schemas.microsoft.com/office/2006/metadata/properties" ma:root="true" ma:fieldsID="4d620090f4949f1905b4cbca21ce8fa6" ns3:_="" ns4:_="">
    <xsd:import namespace="db580473-a3f8-47e9-aa20-0a927044ca80"/>
    <xsd:import namespace="a315480c-c300-4866-b02b-14f733320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5E2CA-2FFE-4DF1-9B3A-6A7889899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a315480c-c300-4866-b02b-14f73332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7964B-D2F1-4079-9B5B-5B3D71A65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7FA1D-9111-40A8-9083-6E6BA5F914B5}">
  <ds:schemaRefs>
    <ds:schemaRef ds:uri="a315480c-c300-4866-b02b-14f7333200b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580473-a3f8-47e9-aa20-0a927044c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Hartfield, Kevin</cp:lastModifiedBy>
  <cp:revision>4</cp:revision>
  <dcterms:created xsi:type="dcterms:W3CDTF">2019-08-23T20:08:00Z</dcterms:created>
  <dcterms:modified xsi:type="dcterms:W3CDTF">2019-09-05T16:25:00Z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